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56" w:rsidRPr="00F543F8" w:rsidRDefault="007B7A56" w:rsidP="007B7A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981" w:rsidRPr="00F543F8" w:rsidRDefault="00FB5981" w:rsidP="00F54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3F8">
        <w:rPr>
          <w:rFonts w:ascii="Times New Roman" w:hAnsi="Times New Roman" w:cs="Times New Roman"/>
          <w:sz w:val="20"/>
          <w:szCs w:val="20"/>
        </w:rPr>
        <w:t>Сводная ведомость оценок</w:t>
      </w:r>
      <w:r w:rsidR="00FE2623" w:rsidRPr="00F543F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B3D8E" w:rsidRPr="00F543F8" w:rsidRDefault="00FB5981" w:rsidP="00F1250C">
      <w:pPr>
        <w:pStyle w:val="a3"/>
        <w:ind w:left="57" w:right="57" w:firstLine="57"/>
        <w:jc w:val="center"/>
        <w:rPr>
          <w:rFonts w:ascii="Times New Roman" w:hAnsi="Times New Roman" w:cs="Times New Roman"/>
          <w:sz w:val="20"/>
          <w:szCs w:val="20"/>
        </w:rPr>
      </w:pPr>
      <w:r w:rsidRPr="00F543F8">
        <w:rPr>
          <w:rFonts w:ascii="Times New Roman" w:hAnsi="Times New Roman" w:cs="Times New Roman"/>
          <w:sz w:val="20"/>
          <w:szCs w:val="20"/>
        </w:rPr>
        <w:t>Городской - детский фестиваль национальных культур «Мы разные – мы вместе!»</w:t>
      </w:r>
      <w:r w:rsidR="00F14DE4" w:rsidRPr="00F543F8">
        <w:rPr>
          <w:rFonts w:ascii="Times New Roman" w:hAnsi="Times New Roman" w:cs="Times New Roman"/>
          <w:sz w:val="20"/>
          <w:szCs w:val="20"/>
        </w:rPr>
        <w:t>-2021</w:t>
      </w:r>
    </w:p>
    <w:p w:rsidR="00E76A22" w:rsidRPr="00F543F8" w:rsidRDefault="00FB5981" w:rsidP="004E0A0D">
      <w:pPr>
        <w:pStyle w:val="a3"/>
        <w:ind w:left="57" w:right="57" w:firstLin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43F8">
        <w:rPr>
          <w:rFonts w:ascii="Times New Roman" w:eastAsia="Times New Roman" w:hAnsi="Times New Roman" w:cs="Times New Roman"/>
          <w:sz w:val="20"/>
          <w:szCs w:val="20"/>
        </w:rPr>
        <w:t>Номинация: «Творческий номер»</w:t>
      </w:r>
      <w:r w:rsidR="000B3D8E" w:rsidRPr="00F543F8">
        <w:rPr>
          <w:rFonts w:ascii="Times New Roman" w:eastAsia="Times New Roman" w:hAnsi="Times New Roman" w:cs="Times New Roman"/>
          <w:sz w:val="20"/>
          <w:szCs w:val="20"/>
        </w:rPr>
        <w:t xml:space="preserve"> (о</w:t>
      </w:r>
      <w:r w:rsidRPr="00F543F8">
        <w:rPr>
          <w:rFonts w:ascii="Times New Roman" w:eastAsia="Times New Roman" w:hAnsi="Times New Roman" w:cs="Times New Roman"/>
          <w:sz w:val="20"/>
          <w:szCs w:val="20"/>
        </w:rPr>
        <w:t>тборочный тур)</w:t>
      </w:r>
    </w:p>
    <w:tbl>
      <w:tblPr>
        <w:tblpPr w:leftFromText="180" w:rightFromText="180" w:vertAnchor="text" w:horzAnchor="margin" w:tblpXSpec="center" w:tblpY="17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268"/>
        <w:gridCol w:w="3118"/>
        <w:gridCol w:w="1985"/>
        <w:gridCol w:w="1134"/>
        <w:gridCol w:w="850"/>
      </w:tblGrid>
      <w:tr w:rsidR="004E0A0D" w:rsidRPr="00F543F8" w:rsidTr="00F543F8">
        <w:trPr>
          <w:trHeight w:val="555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4E0A0D" w:rsidRPr="00F543F8" w:rsidRDefault="004E0A0D" w:rsidP="004E0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Представляемая народность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A0D" w:rsidRPr="00F543F8" w:rsidRDefault="004E0A0D" w:rsidP="00E7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31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A0D" w:rsidRPr="00F543F8" w:rsidRDefault="004E0A0D" w:rsidP="00E7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ФИ участника/название группы</w:t>
            </w:r>
          </w:p>
        </w:tc>
        <w:tc>
          <w:tcPr>
            <w:tcW w:w="1985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4E0A0D" w:rsidRPr="00F543F8" w:rsidRDefault="00990B36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Гала-концерт</w:t>
            </w:r>
          </w:p>
        </w:tc>
      </w:tr>
      <w:tr w:rsidR="004E0A0D" w:rsidRPr="00F543F8" w:rsidTr="00F543F8">
        <w:trPr>
          <w:trHeight w:val="354"/>
        </w:trPr>
        <w:tc>
          <w:tcPr>
            <w:tcW w:w="11448" w:type="dxa"/>
            <w:gridSpan w:val="7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«Танец»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Веселуха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Ансамбль 7 А класса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Лобода Н.И.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Диплом 1 </w:t>
            </w:r>
            <w:r w:rsidR="004E0A0D" w:rsidRPr="00F543F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850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арабы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Межансе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Захарищева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pStyle w:val="a3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Фёдорова Э.Н.</w:t>
            </w:r>
          </w:p>
        </w:tc>
        <w:tc>
          <w:tcPr>
            <w:tcW w:w="1134" w:type="dxa"/>
          </w:tcPr>
          <w:p w:rsidR="004E0A0D" w:rsidRPr="00F543F8" w:rsidRDefault="00616C5F" w:rsidP="006A7E55">
            <w:pPr>
              <w:pStyle w:val="a3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pStyle w:val="a3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белорусы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«Белорусский танец»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«Самоцветы-2»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Смолина Е.М.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китайцы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«Шелковый путь»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6 В класса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>Скаредин</w:t>
            </w:r>
            <w:proofErr w:type="spellEnd"/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3</w:t>
            </w:r>
            <w:r w:rsidR="00616C5F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«Кадриль»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«Берёзка»</w:t>
            </w:r>
          </w:p>
        </w:tc>
        <w:tc>
          <w:tcPr>
            <w:tcW w:w="1985" w:type="dxa"/>
          </w:tcPr>
          <w:p w:rsidR="004E0A0D" w:rsidRPr="00F543F8" w:rsidRDefault="00F543F8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 w:rsidR="00616C5F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модаване</w:t>
            </w:r>
            <w:proofErr w:type="spellEnd"/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«Молдавский танец»</w:t>
            </w:r>
          </w:p>
        </w:tc>
        <w:tc>
          <w:tcPr>
            <w:tcW w:w="3118" w:type="dxa"/>
          </w:tcPr>
          <w:p w:rsidR="004E0A0D" w:rsidRPr="00F543F8" w:rsidRDefault="00403C31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E0A0D"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Вэ </w:t>
            </w:r>
            <w:proofErr w:type="spellStart"/>
            <w:r w:rsidR="004E0A0D"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>салутэм</w:t>
            </w:r>
            <w:proofErr w:type="spellEnd"/>
            <w:r w:rsidR="004E0A0D"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  <w:r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E0A0D"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(приветствуем Вас)</w:t>
            </w:r>
          </w:p>
        </w:tc>
        <w:tc>
          <w:tcPr>
            <w:tcW w:w="1985" w:type="dxa"/>
          </w:tcPr>
          <w:p w:rsidR="004E0A0D" w:rsidRPr="00F543F8" w:rsidRDefault="004E0A0D" w:rsidP="00F5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Ширяева </w:t>
            </w:r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 w:rsidR="00616C5F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башкиры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Ете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кыз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37 школы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Баланина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134" w:type="dxa"/>
          </w:tcPr>
          <w:p w:rsidR="004E0A0D" w:rsidRPr="00F543F8" w:rsidRDefault="00616C5F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11448" w:type="dxa"/>
            <w:gridSpan w:val="7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«Вокал»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башкиры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«Ай был былым»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Лысаковская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134" w:type="dxa"/>
          </w:tcPr>
          <w:p w:rsidR="004E0A0D" w:rsidRPr="00F543F8" w:rsidRDefault="00616C5F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Уральские казаки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«Русская рать»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Зеленин Егор + танцоры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Кормова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>Голоушкин</w:t>
            </w:r>
            <w:proofErr w:type="spellEnd"/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134" w:type="dxa"/>
          </w:tcPr>
          <w:p w:rsidR="004E0A0D" w:rsidRPr="00F543F8" w:rsidRDefault="00616C5F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татары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Чэй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эчебез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бергелэп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» (Чай с бабушкой)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Мирхайдаров</w:t>
            </w:r>
            <w:proofErr w:type="spellEnd"/>
          </w:p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0A0D" w:rsidRPr="00F543F8" w:rsidRDefault="007B7A56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Маммедл</w:t>
            </w:r>
            <w:r w:rsidR="004E0A0D" w:rsidRPr="00F543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4E0A0D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1</w:t>
            </w:r>
            <w:r w:rsidR="00616C5F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мексиканцы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Чилита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Никифорова Екатерина</w:t>
            </w:r>
          </w:p>
        </w:tc>
        <w:tc>
          <w:tcPr>
            <w:tcW w:w="1985" w:type="dxa"/>
          </w:tcPr>
          <w:p w:rsidR="004E0A0D" w:rsidRPr="00F543F8" w:rsidRDefault="00AD11BA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Ивлева Е.В., </w:t>
            </w:r>
            <w:r w:rsidR="004E0A0D" w:rsidRPr="00F543F8">
              <w:rPr>
                <w:rFonts w:ascii="Times New Roman" w:hAnsi="Times New Roman" w:cs="Times New Roman"/>
                <w:sz w:val="20"/>
                <w:szCs w:val="20"/>
              </w:rPr>
              <w:t>Муратова Э</w:t>
            </w:r>
            <w:r w:rsidR="004C6411" w:rsidRPr="00F54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A0D" w:rsidRPr="00F543F8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A0D" w:rsidRPr="00F543F8" w:rsidRDefault="007B7A56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6411" w:rsidRPr="00F543F8" w:rsidTr="00F543F8">
        <w:trPr>
          <w:trHeight w:val="354"/>
        </w:trPr>
        <w:tc>
          <w:tcPr>
            <w:tcW w:w="675" w:type="dxa"/>
          </w:tcPr>
          <w:p w:rsidR="004C6411" w:rsidRPr="00F543F8" w:rsidRDefault="004C6411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4C6411" w:rsidRPr="00F543F8" w:rsidRDefault="004C6411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таджики</w:t>
            </w:r>
          </w:p>
        </w:tc>
        <w:tc>
          <w:tcPr>
            <w:tcW w:w="2268" w:type="dxa"/>
          </w:tcPr>
          <w:p w:rsidR="004C6411" w:rsidRPr="00F543F8" w:rsidRDefault="004C6411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«Моя любимая страна»</w:t>
            </w:r>
          </w:p>
        </w:tc>
        <w:tc>
          <w:tcPr>
            <w:tcW w:w="3118" w:type="dxa"/>
          </w:tcPr>
          <w:p w:rsidR="004C6411" w:rsidRPr="00F543F8" w:rsidRDefault="004C6411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Юлдашева 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Оми</w:t>
            </w:r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жон</w:t>
            </w:r>
            <w:proofErr w:type="spellEnd"/>
          </w:p>
        </w:tc>
        <w:tc>
          <w:tcPr>
            <w:tcW w:w="1985" w:type="dxa"/>
          </w:tcPr>
          <w:p w:rsidR="004C6411" w:rsidRPr="00F543F8" w:rsidRDefault="004C6411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Иванова Н.И.</w:t>
            </w:r>
          </w:p>
        </w:tc>
        <w:tc>
          <w:tcPr>
            <w:tcW w:w="1134" w:type="dxa"/>
          </w:tcPr>
          <w:p w:rsidR="004C6411" w:rsidRPr="00F543F8" w:rsidRDefault="004C6411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850" w:type="dxa"/>
          </w:tcPr>
          <w:p w:rsidR="004C6411" w:rsidRPr="00F543F8" w:rsidRDefault="004C6411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11448" w:type="dxa"/>
            <w:gridSpan w:val="7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«Инструментальное исполнение»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молдаване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«Хора»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eastAsia="Times New Roman" w:hAnsi="Times New Roman" w:cs="Times New Roman"/>
                <w:sz w:val="20"/>
                <w:szCs w:val="20"/>
              </w:rPr>
              <w:t>Ширяева Виктория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Ширяева Е.А.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3</w:t>
            </w:r>
            <w:r w:rsidR="007B7A56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E0A0D" w:rsidRPr="00F543F8" w:rsidTr="00F543F8">
        <w:trPr>
          <w:trHeight w:val="354"/>
        </w:trPr>
        <w:tc>
          <w:tcPr>
            <w:tcW w:w="11448" w:type="dxa"/>
            <w:gridSpan w:val="7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«Национальный обряд»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цыгане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«Национальный обряд цыган»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Основной школы 27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Темнякова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  <w:r w:rsidR="00F543F8" w:rsidRPr="00F543F8">
              <w:rPr>
                <w:rFonts w:ascii="Times New Roman" w:hAnsi="Times New Roman" w:cs="Times New Roman"/>
                <w:sz w:val="20"/>
                <w:szCs w:val="20"/>
              </w:rPr>
              <w:t>, Радькова С.В.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7B7A56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B7A56" w:rsidRPr="00F543F8" w:rsidTr="00F543F8">
        <w:trPr>
          <w:trHeight w:val="354"/>
        </w:trPr>
        <w:tc>
          <w:tcPr>
            <w:tcW w:w="11448" w:type="dxa"/>
            <w:gridSpan w:val="7"/>
          </w:tcPr>
          <w:p w:rsidR="007B7A56" w:rsidRPr="00F543F8" w:rsidRDefault="007B7A56" w:rsidP="007B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«Художественное слово»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башкиры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«Минем </w:t>
            </w: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Ваттаным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» («Моя Родина»)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Шагабутдинов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Шагабутдинова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1134" w:type="dxa"/>
          </w:tcPr>
          <w:p w:rsidR="004E0A0D" w:rsidRPr="00F543F8" w:rsidRDefault="004C6411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Диплом 1 </w:t>
            </w:r>
            <w:r w:rsidR="00852004" w:rsidRPr="00F543F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850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56" w:rsidRPr="00F543F8" w:rsidTr="00F543F8">
        <w:trPr>
          <w:trHeight w:val="354"/>
        </w:trPr>
        <w:tc>
          <w:tcPr>
            <w:tcW w:w="11448" w:type="dxa"/>
            <w:gridSpan w:val="7"/>
          </w:tcPr>
          <w:p w:rsidR="007B7A56" w:rsidRPr="00F543F8" w:rsidRDefault="007B7A56" w:rsidP="007B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="00403C31" w:rsidRPr="00F543F8">
              <w:rPr>
                <w:rFonts w:ascii="Times New Roman" w:hAnsi="Times New Roman" w:cs="Times New Roman"/>
                <w:sz w:val="20"/>
                <w:szCs w:val="20"/>
              </w:rPr>
              <w:t>инация «Творческая</w:t>
            </w: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композиция»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грузины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«Грузия»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10 лицея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Русалёва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1</w:t>
            </w:r>
            <w:r w:rsidR="007B7A56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543F8" w:rsidRPr="00F543F8" w:rsidTr="00F543F8">
        <w:trPr>
          <w:trHeight w:val="354"/>
        </w:trPr>
        <w:tc>
          <w:tcPr>
            <w:tcW w:w="675" w:type="dxa"/>
          </w:tcPr>
          <w:p w:rsidR="00F543F8" w:rsidRPr="00F543F8" w:rsidRDefault="00F543F8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F543F8" w:rsidRPr="00F543F8" w:rsidRDefault="00F543F8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немцы</w:t>
            </w:r>
          </w:p>
        </w:tc>
        <w:tc>
          <w:tcPr>
            <w:tcW w:w="2268" w:type="dxa"/>
          </w:tcPr>
          <w:p w:rsidR="00F543F8" w:rsidRPr="00F543F8" w:rsidRDefault="00F543F8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«Российские немцы на Среднем Урале»</w:t>
            </w:r>
          </w:p>
        </w:tc>
        <w:tc>
          <w:tcPr>
            <w:tcW w:w="3118" w:type="dxa"/>
          </w:tcPr>
          <w:p w:rsidR="00F543F8" w:rsidRPr="00F543F8" w:rsidRDefault="00F543F8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5 А класса</w:t>
            </w:r>
          </w:p>
        </w:tc>
        <w:tc>
          <w:tcPr>
            <w:tcW w:w="1985" w:type="dxa"/>
          </w:tcPr>
          <w:p w:rsidR="00F543F8" w:rsidRPr="00F543F8" w:rsidRDefault="00F543F8" w:rsidP="00F543F8">
            <w:pPr>
              <w:spacing w:after="0" w:line="2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Бунтовских Т.И.,</w:t>
            </w:r>
          </w:p>
          <w:p w:rsidR="00F543F8" w:rsidRPr="00F543F8" w:rsidRDefault="00F543F8" w:rsidP="00F5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Трухина ЕМ,  </w:t>
            </w:r>
            <w:proofErr w:type="spellStart"/>
            <w:r w:rsidRPr="00F5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Оппер</w:t>
            </w:r>
            <w:proofErr w:type="spellEnd"/>
            <w:r w:rsidRPr="00F5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О.Л.</w:t>
            </w:r>
          </w:p>
        </w:tc>
        <w:tc>
          <w:tcPr>
            <w:tcW w:w="1134" w:type="dxa"/>
          </w:tcPr>
          <w:p w:rsidR="00F543F8" w:rsidRPr="00F543F8" w:rsidRDefault="00F543F8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  <w:tc>
          <w:tcPr>
            <w:tcW w:w="850" w:type="dxa"/>
          </w:tcPr>
          <w:p w:rsidR="00F543F8" w:rsidRPr="00F543F8" w:rsidRDefault="00F543F8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3C31" w:rsidRPr="00F543F8" w:rsidTr="00F543F8">
        <w:trPr>
          <w:trHeight w:val="354"/>
        </w:trPr>
        <w:tc>
          <w:tcPr>
            <w:tcW w:w="11448" w:type="dxa"/>
            <w:gridSpan w:val="7"/>
          </w:tcPr>
          <w:p w:rsidR="00403C31" w:rsidRPr="00F543F8" w:rsidRDefault="00403C31" w:rsidP="0040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«Литературно-музыкальная композиция»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болгары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«Болгария-чудесная страна»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«Лучики творчества»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Лукьянова М.В.</w:t>
            </w:r>
          </w:p>
        </w:tc>
        <w:tc>
          <w:tcPr>
            <w:tcW w:w="1134" w:type="dxa"/>
          </w:tcPr>
          <w:p w:rsidR="004E0A0D" w:rsidRPr="00F543F8" w:rsidRDefault="00852004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7B7A56"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B7A56" w:rsidRPr="00F543F8" w:rsidTr="00F543F8">
        <w:trPr>
          <w:trHeight w:val="354"/>
        </w:trPr>
        <w:tc>
          <w:tcPr>
            <w:tcW w:w="11448" w:type="dxa"/>
            <w:gridSpan w:val="7"/>
          </w:tcPr>
          <w:p w:rsidR="007B7A56" w:rsidRPr="00F543F8" w:rsidRDefault="007B7A56" w:rsidP="007B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Номинация «Театрализованное представление»</w:t>
            </w:r>
          </w:p>
        </w:tc>
      </w:tr>
      <w:tr w:rsidR="004E0A0D" w:rsidRPr="00F543F8" w:rsidTr="00F543F8">
        <w:trPr>
          <w:trHeight w:val="354"/>
        </w:trPr>
        <w:tc>
          <w:tcPr>
            <w:tcW w:w="675" w:type="dxa"/>
          </w:tcPr>
          <w:p w:rsidR="004E0A0D" w:rsidRPr="00F543F8" w:rsidRDefault="004E0A0D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141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2268" w:type="dxa"/>
          </w:tcPr>
          <w:p w:rsidR="004E0A0D" w:rsidRPr="00F543F8" w:rsidRDefault="004E0A0D" w:rsidP="006A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«Русское чаепитие»</w:t>
            </w:r>
          </w:p>
        </w:tc>
        <w:tc>
          <w:tcPr>
            <w:tcW w:w="3118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Коллектив Центра образования «Аксиома»</w:t>
            </w:r>
          </w:p>
        </w:tc>
        <w:tc>
          <w:tcPr>
            <w:tcW w:w="1985" w:type="dxa"/>
          </w:tcPr>
          <w:p w:rsidR="004E0A0D" w:rsidRPr="00F543F8" w:rsidRDefault="004E0A0D" w:rsidP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Лагиновских</w:t>
            </w:r>
            <w:proofErr w:type="spellEnd"/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4C6411" w:rsidRPr="00F54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411" w:rsidRPr="00F54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E0A0D" w:rsidRPr="00F543F8" w:rsidRDefault="00283B8E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</w:t>
            </w:r>
            <w:r w:rsidR="00852004" w:rsidRPr="00F543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тепени</w:t>
            </w:r>
          </w:p>
        </w:tc>
        <w:tc>
          <w:tcPr>
            <w:tcW w:w="850" w:type="dxa"/>
          </w:tcPr>
          <w:p w:rsidR="004E0A0D" w:rsidRPr="00F543F8" w:rsidRDefault="00AD11BA" w:rsidP="006A7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3F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751A6E" w:rsidRPr="00F543F8" w:rsidRDefault="00751A6E" w:rsidP="00F259FB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51A6E" w:rsidRPr="00F543F8" w:rsidSect="00F543F8">
      <w:pgSz w:w="11906" w:h="16838"/>
      <w:pgMar w:top="851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2F1"/>
    <w:multiLevelType w:val="hybridMultilevel"/>
    <w:tmpl w:val="689C992E"/>
    <w:lvl w:ilvl="0" w:tplc="E0A24E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B4F71"/>
    <w:multiLevelType w:val="hybridMultilevel"/>
    <w:tmpl w:val="FD5C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5981"/>
    <w:rsid w:val="00022ABB"/>
    <w:rsid w:val="00026205"/>
    <w:rsid w:val="000328E6"/>
    <w:rsid w:val="000337E5"/>
    <w:rsid w:val="00040D4D"/>
    <w:rsid w:val="000B3D8E"/>
    <w:rsid w:val="000E59B1"/>
    <w:rsid w:val="000F7AF1"/>
    <w:rsid w:val="0010116B"/>
    <w:rsid w:val="00131E19"/>
    <w:rsid w:val="00143BC6"/>
    <w:rsid w:val="00150E69"/>
    <w:rsid w:val="001578A7"/>
    <w:rsid w:val="0021703B"/>
    <w:rsid w:val="0023707D"/>
    <w:rsid w:val="00261EC3"/>
    <w:rsid w:val="00283B8E"/>
    <w:rsid w:val="002977C0"/>
    <w:rsid w:val="002D3256"/>
    <w:rsid w:val="002D67E1"/>
    <w:rsid w:val="00310E4A"/>
    <w:rsid w:val="003132B8"/>
    <w:rsid w:val="00320433"/>
    <w:rsid w:val="003306B6"/>
    <w:rsid w:val="00343BFF"/>
    <w:rsid w:val="003915CF"/>
    <w:rsid w:val="003E28DA"/>
    <w:rsid w:val="00403C31"/>
    <w:rsid w:val="00483B6D"/>
    <w:rsid w:val="00494E25"/>
    <w:rsid w:val="004974F8"/>
    <w:rsid w:val="004C6411"/>
    <w:rsid w:val="004E0A0D"/>
    <w:rsid w:val="004F5663"/>
    <w:rsid w:val="00522E32"/>
    <w:rsid w:val="00531C4D"/>
    <w:rsid w:val="00535173"/>
    <w:rsid w:val="00574C2E"/>
    <w:rsid w:val="005F1F43"/>
    <w:rsid w:val="00614249"/>
    <w:rsid w:val="00616C5F"/>
    <w:rsid w:val="00641920"/>
    <w:rsid w:val="006621DE"/>
    <w:rsid w:val="00676C22"/>
    <w:rsid w:val="00683E78"/>
    <w:rsid w:val="006855A9"/>
    <w:rsid w:val="006933F9"/>
    <w:rsid w:val="00695DEA"/>
    <w:rsid w:val="007201CB"/>
    <w:rsid w:val="007359A5"/>
    <w:rsid w:val="007418EC"/>
    <w:rsid w:val="00751A6E"/>
    <w:rsid w:val="007638F6"/>
    <w:rsid w:val="007B221F"/>
    <w:rsid w:val="007B7A56"/>
    <w:rsid w:val="007E6D2C"/>
    <w:rsid w:val="00805A69"/>
    <w:rsid w:val="00807D49"/>
    <w:rsid w:val="00816984"/>
    <w:rsid w:val="00824712"/>
    <w:rsid w:val="00826C18"/>
    <w:rsid w:val="00852004"/>
    <w:rsid w:val="008B4F54"/>
    <w:rsid w:val="008C4770"/>
    <w:rsid w:val="00913B72"/>
    <w:rsid w:val="0092747F"/>
    <w:rsid w:val="009428DA"/>
    <w:rsid w:val="00952256"/>
    <w:rsid w:val="00990B36"/>
    <w:rsid w:val="009B54D9"/>
    <w:rsid w:val="009E1DD5"/>
    <w:rsid w:val="00A04B48"/>
    <w:rsid w:val="00A40BF9"/>
    <w:rsid w:val="00A65FC5"/>
    <w:rsid w:val="00A72E01"/>
    <w:rsid w:val="00A8440D"/>
    <w:rsid w:val="00AD11BA"/>
    <w:rsid w:val="00B73403"/>
    <w:rsid w:val="00BA5A8E"/>
    <w:rsid w:val="00BE7FEA"/>
    <w:rsid w:val="00BF644E"/>
    <w:rsid w:val="00C024E5"/>
    <w:rsid w:val="00C025D7"/>
    <w:rsid w:val="00C12755"/>
    <w:rsid w:val="00C2385D"/>
    <w:rsid w:val="00C309B4"/>
    <w:rsid w:val="00C50241"/>
    <w:rsid w:val="00C60045"/>
    <w:rsid w:val="00C700CE"/>
    <w:rsid w:val="00CA3812"/>
    <w:rsid w:val="00CA7D92"/>
    <w:rsid w:val="00CB066C"/>
    <w:rsid w:val="00CB6235"/>
    <w:rsid w:val="00CE73AA"/>
    <w:rsid w:val="00D03CB1"/>
    <w:rsid w:val="00D4008C"/>
    <w:rsid w:val="00DA18B2"/>
    <w:rsid w:val="00E0097C"/>
    <w:rsid w:val="00E24A41"/>
    <w:rsid w:val="00E550E8"/>
    <w:rsid w:val="00E76A22"/>
    <w:rsid w:val="00ED1C4A"/>
    <w:rsid w:val="00EF7443"/>
    <w:rsid w:val="00F1250C"/>
    <w:rsid w:val="00F14DE4"/>
    <w:rsid w:val="00F259FB"/>
    <w:rsid w:val="00F32D1A"/>
    <w:rsid w:val="00F543F8"/>
    <w:rsid w:val="00F86E59"/>
    <w:rsid w:val="00FA0993"/>
    <w:rsid w:val="00FA5928"/>
    <w:rsid w:val="00FB295C"/>
    <w:rsid w:val="00FB5981"/>
    <w:rsid w:val="00FC2424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C467"/>
  <w15:docId w15:val="{DD00DEC0-B6E0-49BD-ADC6-C58F234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981"/>
    <w:pPr>
      <w:spacing w:after="0" w:line="240" w:lineRule="auto"/>
    </w:pPr>
  </w:style>
  <w:style w:type="paragraph" w:customStyle="1" w:styleId="1">
    <w:name w:val="Обычный1"/>
    <w:rsid w:val="00FB598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4">
    <w:name w:val="Normal (Web)"/>
    <w:basedOn w:val="a"/>
    <w:uiPriority w:val="99"/>
    <w:unhideWhenUsed/>
    <w:rsid w:val="00A6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7201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01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01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01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01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1CB"/>
    <w:rPr>
      <w:rFonts w:ascii="Segoe UI" w:hAnsi="Segoe UI" w:cs="Segoe UI"/>
      <w:sz w:val="18"/>
      <w:szCs w:val="18"/>
    </w:rPr>
  </w:style>
  <w:style w:type="character" w:customStyle="1" w:styleId="x-phmenubuttonx-phmenubuttonauth">
    <w:name w:val="x-ph__menu__button x-ph__menu__button_auth"/>
    <w:basedOn w:val="a0"/>
    <w:rsid w:val="007201CB"/>
  </w:style>
  <w:style w:type="character" w:customStyle="1" w:styleId="c1">
    <w:name w:val="c1"/>
    <w:basedOn w:val="a0"/>
    <w:rsid w:val="002D3256"/>
    <w:rPr>
      <w:rFonts w:cs="Times New Roman"/>
    </w:rPr>
  </w:style>
  <w:style w:type="paragraph" w:customStyle="1" w:styleId="10">
    <w:name w:val="Без интервала1"/>
    <w:rsid w:val="001011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c">
    <w:name w:val="Strong"/>
    <w:basedOn w:val="a0"/>
    <w:uiPriority w:val="22"/>
    <w:qFormat/>
    <w:rsid w:val="009B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 Баранова</cp:lastModifiedBy>
  <cp:revision>35</cp:revision>
  <cp:lastPrinted>2021-10-29T08:23:00Z</cp:lastPrinted>
  <dcterms:created xsi:type="dcterms:W3CDTF">2016-10-14T19:58:00Z</dcterms:created>
  <dcterms:modified xsi:type="dcterms:W3CDTF">2021-10-29T08:24:00Z</dcterms:modified>
</cp:coreProperties>
</file>